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E1D4" w14:textId="77E16963" w:rsidR="003D680E" w:rsidRDefault="003D680E" w:rsidP="003D680E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581770E" w14:textId="77777777" w:rsidR="003D680E" w:rsidRDefault="003D680E" w:rsidP="003D680E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42C1236F" w14:textId="77777777" w:rsidR="003D680E" w:rsidRDefault="003D680E" w:rsidP="003D680E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</w:p>
    <w:p w14:paraId="0BC7A30B" w14:textId="77777777" w:rsidR="00C00A06" w:rsidRPr="009118E4" w:rsidRDefault="003D680E" w:rsidP="003D680E">
      <w:pPr>
        <w:jc w:val="center"/>
        <w:rPr>
          <w:rFonts w:ascii="华文中宋" w:eastAsia="华文中宋" w:hAnsi="华文中宋" w:hint="eastAsia"/>
          <w:sz w:val="44"/>
        </w:rPr>
      </w:pPr>
      <w:r w:rsidRPr="009118E4">
        <w:rPr>
          <w:rFonts w:ascii="华文中宋" w:eastAsia="华文中宋" w:hAnsi="华文中宋" w:hint="eastAsia"/>
          <w:sz w:val="44"/>
        </w:rPr>
        <w:t>全国专业计量技术委员会委员</w:t>
      </w:r>
    </w:p>
    <w:p w14:paraId="067940E1" w14:textId="1BC265C9" w:rsidR="003D680E" w:rsidRPr="009118E4" w:rsidRDefault="003D680E" w:rsidP="003D680E">
      <w:pPr>
        <w:jc w:val="center"/>
        <w:rPr>
          <w:rFonts w:asciiTheme="majorEastAsia" w:eastAsiaTheme="majorEastAsia" w:hAnsiTheme="majorEastAsia" w:hint="eastAsia"/>
          <w:sz w:val="44"/>
        </w:rPr>
      </w:pPr>
      <w:r w:rsidRPr="009118E4">
        <w:rPr>
          <w:rFonts w:ascii="华文中宋" w:eastAsia="华文中宋" w:hAnsi="华文中宋" w:hint="eastAsia"/>
          <w:sz w:val="44"/>
        </w:rPr>
        <w:t>申请</w:t>
      </w:r>
      <w:r w:rsidR="00A23448" w:rsidRPr="009118E4">
        <w:rPr>
          <w:rFonts w:ascii="华文中宋" w:eastAsia="华文中宋" w:hAnsi="华文中宋" w:hint="eastAsia"/>
          <w:sz w:val="44"/>
        </w:rPr>
        <w:t>（登记）</w:t>
      </w:r>
      <w:r w:rsidRPr="009118E4">
        <w:rPr>
          <w:rFonts w:ascii="华文中宋" w:eastAsia="华文中宋" w:hAnsi="华文中宋" w:hint="eastAsia"/>
          <w:sz w:val="44"/>
        </w:rPr>
        <w:t>表</w:t>
      </w:r>
    </w:p>
    <w:p w14:paraId="74BAAC43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386F6CD8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3DC6012" w14:textId="77777777" w:rsidR="00A23448" w:rsidRDefault="00A23448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6532B272" w14:textId="77777777" w:rsidR="004F6082" w:rsidRPr="006A1A7C" w:rsidRDefault="004F6082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5416EE83" w14:textId="77777777" w:rsidR="003D680E" w:rsidRDefault="003D680E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4961"/>
      </w:tblGrid>
      <w:tr w:rsidR="004F6082" w:rsidRPr="009118E4" w14:paraId="37DDCB68" w14:textId="77777777" w:rsidTr="00471DF6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 w14:textId="6FFCA0DA" w:rsidR="004F6082" w:rsidRPr="009118E4" w:rsidRDefault="004F6082" w:rsidP="004F6082">
            <w:pPr>
              <w:adjustRightInd w:val="0"/>
              <w:snapToGrid w:val="0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 w:rsidRPr="009118E4">
              <w:rPr>
                <w:rFonts w:ascii="仿宋" w:eastAsia="仿宋" w:hAnsi="仿宋" w:hint="eastAsia"/>
                <w:sz w:val="30"/>
                <w:szCs w:val="30"/>
              </w:rPr>
              <w:t>技术委员会编号名称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14:paraId="64554FA8" w14:textId="18B6082E" w:rsidR="004F6082" w:rsidRPr="009118E4" w:rsidRDefault="004F6082" w:rsidP="004F608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118E4">
              <w:rPr>
                <w:rFonts w:ascii="仿宋" w:eastAsia="仿宋" w:hAnsi="仿宋" w:hint="eastAsia"/>
                <w:sz w:val="30"/>
                <w:szCs w:val="30"/>
              </w:rPr>
              <w:t>全国温度计量技术委员会（MTC12）</w:t>
            </w:r>
          </w:p>
        </w:tc>
      </w:tr>
      <w:tr w:rsidR="004F6082" w:rsidRPr="009118E4" w14:paraId="51466467" w14:textId="77777777" w:rsidTr="00471DF6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 w14:textId="3C922F27" w:rsidR="004F6082" w:rsidRPr="009118E4" w:rsidRDefault="004F6082" w:rsidP="004F6082">
            <w:pPr>
              <w:adjustRightInd w:val="0"/>
              <w:snapToGrid w:val="0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 w:rsidRPr="009118E4">
              <w:rPr>
                <w:rFonts w:ascii="仿宋" w:eastAsia="仿宋" w:hAnsi="仿宋" w:hint="eastAsia"/>
                <w:sz w:val="30"/>
                <w:szCs w:val="30"/>
              </w:rPr>
              <w:t>委员单位名称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39E2EA61" w14:textId="77777777" w:rsidR="004F6082" w:rsidRPr="009118E4" w:rsidRDefault="004F6082" w:rsidP="004F608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F6082" w:rsidRPr="009118E4" w14:paraId="0D52032B" w14:textId="77777777" w:rsidTr="00471DF6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 w14:textId="47892F6D" w:rsidR="004F6082" w:rsidRPr="009118E4" w:rsidRDefault="004F6082" w:rsidP="004F6082">
            <w:pPr>
              <w:adjustRightInd w:val="0"/>
              <w:snapToGrid w:val="0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 w:rsidRPr="009118E4">
              <w:rPr>
                <w:rFonts w:ascii="仿宋" w:eastAsia="仿宋" w:hAnsi="仿宋" w:hint="eastAsia"/>
                <w:sz w:val="30"/>
                <w:szCs w:val="30"/>
              </w:rPr>
              <w:t>委员姓名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0C2BF491" w14:textId="77777777" w:rsidR="004F6082" w:rsidRPr="009118E4" w:rsidRDefault="004F6082" w:rsidP="004F608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0EC8FEC5" w14:textId="77777777" w:rsidR="003D680E" w:rsidRPr="009118E4" w:rsidRDefault="003D680E" w:rsidP="003D680E">
      <w:pPr>
        <w:jc w:val="center"/>
        <w:rPr>
          <w:rFonts w:ascii="仿宋" w:eastAsia="仿宋" w:hAnsi="仿宋" w:hint="eastAsia"/>
          <w:sz w:val="48"/>
        </w:rPr>
      </w:pPr>
    </w:p>
    <w:p w14:paraId="77F8127C" w14:textId="77777777" w:rsidR="003D680E" w:rsidRPr="009118E4" w:rsidRDefault="003D680E" w:rsidP="003D680E">
      <w:pPr>
        <w:jc w:val="center"/>
        <w:rPr>
          <w:rFonts w:ascii="仿宋" w:eastAsia="仿宋" w:hAnsi="仿宋" w:hint="eastAsia"/>
          <w:sz w:val="30"/>
        </w:rPr>
      </w:pPr>
    </w:p>
    <w:p w14:paraId="02EA1DE8" w14:textId="77777777" w:rsidR="003D680E" w:rsidRPr="009118E4" w:rsidRDefault="003D680E" w:rsidP="003D680E">
      <w:pPr>
        <w:jc w:val="center"/>
        <w:rPr>
          <w:rFonts w:ascii="仿宋" w:eastAsia="仿宋" w:hAnsi="仿宋" w:hint="eastAsia"/>
          <w:sz w:val="30"/>
        </w:rPr>
      </w:pPr>
    </w:p>
    <w:p w14:paraId="0A75B5A6" w14:textId="48513620" w:rsidR="00471DF6" w:rsidRPr="009118E4" w:rsidRDefault="00471DF6" w:rsidP="003D680E">
      <w:pPr>
        <w:jc w:val="center"/>
        <w:rPr>
          <w:rFonts w:ascii="仿宋" w:eastAsia="仿宋" w:hAnsi="仿宋" w:hint="eastAsia"/>
          <w:spacing w:val="20"/>
          <w:sz w:val="36"/>
        </w:rPr>
      </w:pPr>
      <w:r w:rsidRPr="009409AA">
        <w:rPr>
          <w:rFonts w:ascii="仿宋" w:eastAsia="仿宋" w:hAnsi="仿宋" w:hint="eastAsia"/>
          <w:spacing w:val="12"/>
          <w:kern w:val="0"/>
          <w:sz w:val="30"/>
          <w:szCs w:val="30"/>
          <w:fitText w:val="4200" w:id="-683977472"/>
        </w:rPr>
        <w:t>国家市场监督管理总局计量</w:t>
      </w:r>
      <w:r w:rsidRPr="009409AA">
        <w:rPr>
          <w:rFonts w:ascii="仿宋" w:eastAsia="仿宋" w:hAnsi="仿宋" w:hint="eastAsia"/>
          <w:spacing w:val="6"/>
          <w:kern w:val="0"/>
          <w:sz w:val="30"/>
          <w:szCs w:val="30"/>
          <w:fitText w:val="4200" w:id="-683977472"/>
        </w:rPr>
        <w:t>司</w:t>
      </w:r>
    </w:p>
    <w:p w14:paraId="2A6F02BE" w14:textId="56728609" w:rsidR="004F6082" w:rsidRDefault="004F6082" w:rsidP="00471DF6">
      <w:pPr>
        <w:widowControl/>
        <w:rPr>
          <w:sz w:val="30"/>
        </w:rPr>
      </w:pPr>
      <w:r>
        <w:rPr>
          <w:sz w:val="30"/>
        </w:rPr>
        <w:br w:type="page"/>
      </w:r>
    </w:p>
    <w:p w14:paraId="028CE310" w14:textId="77777777"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:rsidR="003D680E" w14:paraId="1559E594" w14:textId="77777777" w:rsidTr="00E07CCF">
        <w:trPr>
          <w:trHeight w:val="720"/>
        </w:trPr>
        <w:tc>
          <w:tcPr>
            <w:tcW w:w="1129" w:type="dxa"/>
            <w:vAlign w:val="center"/>
          </w:tcPr>
          <w:p w14:paraId="7FC903DE" w14:textId="3F70E373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姓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DA65B7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 w14:textId="6FD3E1CB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14:paraId="518E4B5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14:paraId="41CE6D3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2098" w:type="dxa"/>
            <w:vAlign w:val="center"/>
          </w:tcPr>
          <w:p w14:paraId="27417608" w14:textId="4A98E678" w:rsidR="003D680E" w:rsidRPr="00135F35" w:rsidRDefault="00C00A06" w:rsidP="00890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 w:rsidR="0089023B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 w:rsidR="003D680E" w14:paraId="33408349" w14:textId="77777777" w:rsidTr="00E07CCF">
        <w:trPr>
          <w:trHeight w:val="720"/>
        </w:trPr>
        <w:tc>
          <w:tcPr>
            <w:tcW w:w="1129" w:type="dxa"/>
            <w:vAlign w:val="center"/>
          </w:tcPr>
          <w:p w14:paraId="34C91BFC" w14:textId="68D288B8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843" w:type="dxa"/>
            <w:gridSpan w:val="2"/>
            <w:vAlign w:val="center"/>
          </w:tcPr>
          <w:p w14:paraId="2243556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 w14:textId="2E8A189E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500" w:type="dxa"/>
            <w:gridSpan w:val="5"/>
            <w:vAlign w:val="center"/>
          </w:tcPr>
          <w:p w14:paraId="1235C12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872AE0" w14:paraId="66059E7E" w14:textId="77777777" w:rsidTr="00E07CCF">
        <w:trPr>
          <w:trHeight w:val="720"/>
        </w:trPr>
        <w:tc>
          <w:tcPr>
            <w:tcW w:w="2972" w:type="dxa"/>
            <w:gridSpan w:val="3"/>
            <w:vAlign w:val="center"/>
          </w:tcPr>
          <w:p w14:paraId="4CF95A3D" w14:textId="5F5F8A9E" w:rsidR="00872AE0" w:rsidRDefault="00872AE0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份</w:t>
            </w:r>
            <w:r w:rsidR="00E07CCF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证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6634" w:type="dxa"/>
            <w:gridSpan w:val="6"/>
            <w:vAlign w:val="center"/>
          </w:tcPr>
          <w:p w14:paraId="1507C462" w14:textId="77777777" w:rsidR="00872AE0" w:rsidRDefault="00872AE0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14:paraId="6E4FD310" w14:textId="77777777" w:rsidTr="00E07CCF">
        <w:trPr>
          <w:trHeight w:val="720"/>
        </w:trPr>
        <w:tc>
          <w:tcPr>
            <w:tcW w:w="2972" w:type="dxa"/>
            <w:gridSpan w:val="3"/>
            <w:vAlign w:val="center"/>
          </w:tcPr>
          <w:p w14:paraId="009E3F2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634" w:type="dxa"/>
            <w:gridSpan w:val="6"/>
            <w:vAlign w:val="center"/>
          </w:tcPr>
          <w:p w14:paraId="51E8E2C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14:paraId="1BA181A2" w14:textId="77777777" w:rsidTr="00E07CCF">
        <w:trPr>
          <w:trHeight w:val="720"/>
        </w:trPr>
        <w:tc>
          <w:tcPr>
            <w:tcW w:w="2972" w:type="dxa"/>
            <w:gridSpan w:val="3"/>
            <w:vAlign w:val="center"/>
          </w:tcPr>
          <w:p w14:paraId="0761070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57B310A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1DF6F65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 w14:textId="167E5A03" w:rsidR="00BA3AF2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机</w:t>
            </w:r>
          </w:p>
          <w:p w14:paraId="03DEC431" w14:textId="084FD892" w:rsidR="003D680E" w:rsidRPr="00135F35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232" w:type="dxa"/>
            <w:gridSpan w:val="2"/>
            <w:vAlign w:val="center"/>
          </w:tcPr>
          <w:p w14:paraId="1419310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14:paraId="55DACC25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02150F6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 w14:textId="7A340458" w:rsidR="00BA3AF2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子</w:t>
            </w:r>
          </w:p>
          <w:p w14:paraId="50901C83" w14:textId="3897A3B9" w:rsidR="003D680E" w:rsidRPr="00135F35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3232" w:type="dxa"/>
            <w:gridSpan w:val="2"/>
            <w:vAlign w:val="center"/>
          </w:tcPr>
          <w:p w14:paraId="43A2C13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4A03390D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45D682A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7213A5A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3"/>
            <w:vAlign w:val="center"/>
          </w:tcPr>
          <w:p w14:paraId="76C6F71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025B42C6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78B08B00" w14:textId="444636AC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</w:t>
            </w:r>
            <w:r w:rsidR="00E07CCF">
              <w:rPr>
                <w:rFonts w:hint="eastAsia"/>
                <w:bCs/>
                <w:sz w:val="24"/>
              </w:rPr>
              <w:t xml:space="preserve"> 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肆</w:t>
            </w:r>
            <w:proofErr w:type="gramEnd"/>
          </w:p>
          <w:p w14:paraId="27D172B1" w14:textId="2886A1A9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时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2700" w:type="dxa"/>
            <w:gridSpan w:val="3"/>
            <w:vAlign w:val="center"/>
          </w:tcPr>
          <w:p w14:paraId="2929B52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69B905C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3"/>
            <w:vAlign w:val="center"/>
          </w:tcPr>
          <w:p w14:paraId="7A1E958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47832FBB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021D5A9C" w14:textId="5E86B8CB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予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3B29BA63" w14:textId="5BA0D633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名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2700" w:type="dxa"/>
            <w:gridSpan w:val="3"/>
            <w:vAlign w:val="center"/>
          </w:tcPr>
          <w:p w14:paraId="4AE03CC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6BDCA65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DEFEB1C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0ECAF94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 w14:textId="77777777" w:rsidR="003D680E" w:rsidRDefault="003D680E" w:rsidP="000B38B3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421154D3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20EC9B5C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7CDCDB2B" w14:textId="5EEF0DE6" w:rsidR="003D680E" w:rsidRPr="00135F35" w:rsidRDefault="003D680E" w:rsidP="00C00A06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  <w:p w14:paraId="4CD4F5F5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60F01FE7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3010ECB8" w14:textId="77777777"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14560F96" w14:textId="77777777" w:rsidR="003D680E" w:rsidRPr="00B8222B" w:rsidRDefault="003D680E" w:rsidP="000B38B3">
            <w:pPr>
              <w:rPr>
                <w:bCs/>
              </w:rPr>
            </w:pPr>
          </w:p>
          <w:p w14:paraId="44A09E92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4F20955C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7704CB1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0DF019F5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6B352063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300EBD9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14:paraId="1DC6B5B2" w14:textId="77777777" w:rsidR="003D680E" w:rsidRPr="00B8222B" w:rsidRDefault="003D680E" w:rsidP="0089023B">
            <w:pPr>
              <w:jc w:val="left"/>
              <w:rPr>
                <w:bCs/>
              </w:rPr>
            </w:pPr>
          </w:p>
        </w:tc>
      </w:tr>
      <w:tr w:rsidR="003D680E" w14:paraId="376F9899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7028750A" w14:textId="77777777"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5B1F033B" w14:textId="77777777"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 w14:textId="77777777" w:rsidR="003D680E" w:rsidRPr="00941024" w:rsidRDefault="003D680E" w:rsidP="0089023B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14:paraId="5C6C695F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4F3DE57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14:paraId="149A10A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14:paraId="757DB68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 w14:textId="77777777"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14:paraId="5C05B33E" w14:textId="77777777" w:rsidTr="00E07CCF">
        <w:trPr>
          <w:trHeight w:val="1680"/>
        </w:trPr>
        <w:tc>
          <w:tcPr>
            <w:tcW w:w="1548" w:type="dxa"/>
            <w:gridSpan w:val="2"/>
            <w:vAlign w:val="center"/>
          </w:tcPr>
          <w:p w14:paraId="461336B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14:paraId="6A26856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119E47CA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0034D04D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0527CB21" w14:textId="77777777" w:rsidR="003D680E" w:rsidRPr="00C00A06" w:rsidRDefault="003D680E" w:rsidP="000B38B3">
            <w:pPr>
              <w:jc w:val="left"/>
              <w:rPr>
                <w:rFonts w:ascii="仿宋" w:eastAsia="仿宋" w:hAnsi="仿宋" w:hint="eastAsia"/>
              </w:rPr>
            </w:pPr>
          </w:p>
          <w:p w14:paraId="62A86A75" w14:textId="6BF5DABB" w:rsidR="003D680E" w:rsidRPr="00C00A06" w:rsidRDefault="003D680E" w:rsidP="00C00A06">
            <w:pPr>
              <w:spacing w:line="360" w:lineRule="auto"/>
              <w:jc w:val="left"/>
              <w:rPr>
                <w:rFonts w:ascii="仿宋" w:eastAsia="仿宋" w:hAnsi="仿宋" w:hint="eastAsia"/>
              </w:rPr>
            </w:pPr>
            <w:r w:rsidRPr="00C00A06">
              <w:rPr>
                <w:rFonts w:ascii="仿宋" w:eastAsia="仿宋" w:hAnsi="仿宋" w:hint="eastAsia"/>
              </w:rPr>
              <w:t xml:space="preserve">                                                 </w:t>
            </w:r>
            <w:r w:rsidR="00C00A06">
              <w:rPr>
                <w:rFonts w:ascii="仿宋" w:eastAsia="仿宋" w:hAnsi="仿宋" w:hint="eastAsia"/>
              </w:rPr>
              <w:t xml:space="preserve"> </w:t>
            </w:r>
            <w:r w:rsidRPr="00C00A06">
              <w:rPr>
                <w:rFonts w:ascii="仿宋" w:eastAsia="仿宋" w:hAnsi="仿宋" w:hint="eastAsia"/>
              </w:rPr>
              <w:t xml:space="preserve"> 年   月    日</w:t>
            </w:r>
          </w:p>
          <w:p w14:paraId="5E28BDC9" w14:textId="5E3A4C3F" w:rsidR="003D680E" w:rsidRDefault="003D680E" w:rsidP="0089023B">
            <w:pPr>
              <w:spacing w:afterLines="50" w:after="156" w:line="360" w:lineRule="auto"/>
              <w:jc w:val="left"/>
              <w:rPr>
                <w:b/>
                <w:bCs/>
              </w:rPr>
            </w:pPr>
            <w:r w:rsidRPr="00C00A06">
              <w:rPr>
                <w:rFonts w:ascii="仿宋" w:eastAsia="仿宋" w:hAnsi="仿宋" w:hint="eastAsia"/>
              </w:rPr>
              <w:t xml:space="preserve">                                                 （签字）（公章）</w:t>
            </w:r>
          </w:p>
        </w:tc>
      </w:tr>
      <w:tr w:rsidR="003D680E" w14:paraId="505024EA" w14:textId="77777777" w:rsidTr="0089023B">
        <w:trPr>
          <w:trHeight w:val="1701"/>
        </w:trPr>
        <w:tc>
          <w:tcPr>
            <w:tcW w:w="9606" w:type="dxa"/>
            <w:gridSpan w:val="9"/>
          </w:tcPr>
          <w:p w14:paraId="61BA2897" w14:textId="77777777" w:rsidR="003D680E" w:rsidRPr="003E52DA" w:rsidRDefault="003D680E" w:rsidP="0089023B">
            <w:pPr>
              <w:adjustRightInd w:val="0"/>
              <w:snapToGrid w:val="0"/>
              <w:spacing w:beforeLines="50" w:before="156"/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DB4053E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3E39F3F0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538E0E9D" w14:textId="77777777" w:rsidTr="0089023B">
        <w:trPr>
          <w:trHeight w:val="1701"/>
        </w:trPr>
        <w:tc>
          <w:tcPr>
            <w:tcW w:w="9606" w:type="dxa"/>
            <w:gridSpan w:val="9"/>
          </w:tcPr>
          <w:p w14:paraId="2DA4FFF9" w14:textId="77777777" w:rsidR="003D680E" w:rsidRPr="00135F35" w:rsidRDefault="003D680E" w:rsidP="0089023B">
            <w:pPr>
              <w:spacing w:beforeLines="50" w:before="156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2DFCBA91" w14:textId="77777777"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14:paraId="499E4B65" w14:textId="77777777" w:rsidTr="0089023B">
        <w:trPr>
          <w:trHeight w:val="3103"/>
        </w:trPr>
        <w:tc>
          <w:tcPr>
            <w:tcW w:w="9606" w:type="dxa"/>
            <w:gridSpan w:val="9"/>
          </w:tcPr>
          <w:p w14:paraId="0BD370E2" w14:textId="77777777" w:rsidR="003D680E" w:rsidRPr="00135F35" w:rsidRDefault="003D680E" w:rsidP="0089023B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市场监管总局审批结果：</w:t>
            </w:r>
          </w:p>
        </w:tc>
      </w:tr>
      <w:tr w:rsidR="003D680E" w14:paraId="38F47DC1" w14:textId="77777777" w:rsidTr="00E07CCF">
        <w:trPr>
          <w:trHeight w:val="4351"/>
        </w:trPr>
        <w:tc>
          <w:tcPr>
            <w:tcW w:w="9606" w:type="dxa"/>
            <w:gridSpan w:val="9"/>
          </w:tcPr>
          <w:p w14:paraId="58BF2B7F" w14:textId="56180F3A" w:rsidR="003D680E" w:rsidRPr="006A1A7C" w:rsidRDefault="003D680E" w:rsidP="0089023B">
            <w:pPr>
              <w:adjustRightInd w:val="0"/>
              <w:snapToGrid w:val="0"/>
              <w:spacing w:beforeLines="50" w:before="156"/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14:paraId="42508A39" w14:textId="77777777" w:rsidTr="0089023B">
        <w:trPr>
          <w:trHeight w:val="6066"/>
        </w:trPr>
        <w:tc>
          <w:tcPr>
            <w:tcW w:w="9606" w:type="dxa"/>
            <w:gridSpan w:val="9"/>
          </w:tcPr>
          <w:p w14:paraId="16892E0E" w14:textId="77777777" w:rsidR="003D680E" w:rsidRPr="0089023B" w:rsidRDefault="003D680E" w:rsidP="000B38B3">
            <w:pPr>
              <w:rPr>
                <w:rFonts w:ascii="仿宋" w:eastAsia="仿宋" w:hAnsi="仿宋" w:hint="eastAsia"/>
                <w:b/>
                <w:bCs/>
              </w:rPr>
            </w:pPr>
          </w:p>
          <w:p w14:paraId="27B899DE" w14:textId="77777777" w:rsidR="003D680E" w:rsidRPr="0089023B" w:rsidRDefault="003D680E" w:rsidP="000B38B3">
            <w:pPr>
              <w:widowControl/>
              <w:spacing w:line="4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填表要求：</w:t>
            </w:r>
          </w:p>
          <w:p w14:paraId="6FF397C3" w14:textId="77777777" w:rsidR="003D680E" w:rsidRPr="0089023B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1. 表内所列项目，要求本人准确填写。</w:t>
            </w:r>
          </w:p>
          <w:p w14:paraId="6F1203EE" w14:textId="2C4EC0F0" w:rsidR="003D680E" w:rsidRPr="0089023B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2. 表内项目本人没有的，可写“无”。</w:t>
            </w:r>
          </w:p>
          <w:p w14:paraId="5EBAE0D7" w14:textId="39B09939" w:rsidR="003D680E" w:rsidRPr="0089023B" w:rsidRDefault="003D680E" w:rsidP="00C00A06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26D378B0" w14:textId="77777777" w:rsidR="003D680E" w:rsidRPr="00C00A06" w:rsidRDefault="003D680E" w:rsidP="00C00A06">
      <w:pPr>
        <w:adjustRightInd w:val="0"/>
        <w:snapToGrid w:val="0"/>
        <w:rPr>
          <w:rFonts w:ascii="黑体" w:eastAsia="黑体" w:hAnsi="黑体" w:hint="eastAsia"/>
          <w:szCs w:val="21"/>
        </w:rPr>
      </w:pPr>
    </w:p>
    <w:sectPr w:rsidR="003D680E" w:rsidRPr="00C00A06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6F14" w14:textId="77777777" w:rsidR="00F60925" w:rsidRDefault="00F60925" w:rsidP="00412061">
      <w:r>
        <w:separator/>
      </w:r>
    </w:p>
  </w:endnote>
  <w:endnote w:type="continuationSeparator" w:id="0">
    <w:p w14:paraId="651FE2FF" w14:textId="77777777" w:rsidR="00F60925" w:rsidRDefault="00F60925" w:rsidP="004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38A8" w14:textId="77777777" w:rsidR="00F60925" w:rsidRDefault="00F60925" w:rsidP="00412061">
      <w:r>
        <w:separator/>
      </w:r>
    </w:p>
  </w:footnote>
  <w:footnote w:type="continuationSeparator" w:id="0">
    <w:p w14:paraId="7CD834FD" w14:textId="77777777" w:rsidR="00F60925" w:rsidRDefault="00F60925" w:rsidP="0041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67F6F"/>
    <w:rsid w:val="003D680E"/>
    <w:rsid w:val="003F2A8A"/>
    <w:rsid w:val="00412061"/>
    <w:rsid w:val="00471DF6"/>
    <w:rsid w:val="004C3EB1"/>
    <w:rsid w:val="004C5D53"/>
    <w:rsid w:val="004D1DB1"/>
    <w:rsid w:val="004F6082"/>
    <w:rsid w:val="005575EE"/>
    <w:rsid w:val="00597A24"/>
    <w:rsid w:val="005E3E68"/>
    <w:rsid w:val="0061292A"/>
    <w:rsid w:val="00622488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924CC"/>
    <w:rsid w:val="009D23F1"/>
    <w:rsid w:val="00A23448"/>
    <w:rsid w:val="00A24022"/>
    <w:rsid w:val="00A26EA4"/>
    <w:rsid w:val="00A274DC"/>
    <w:rsid w:val="00A46F03"/>
    <w:rsid w:val="00A567BB"/>
    <w:rsid w:val="00A57C45"/>
    <w:rsid w:val="00A9547F"/>
    <w:rsid w:val="00AA286E"/>
    <w:rsid w:val="00AB618A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B2036"/>
    <w:rsid w:val="00BE2C73"/>
    <w:rsid w:val="00BE7620"/>
    <w:rsid w:val="00C00A06"/>
    <w:rsid w:val="00C11913"/>
    <w:rsid w:val="00C4205A"/>
    <w:rsid w:val="00C62E67"/>
    <w:rsid w:val="00C97F95"/>
    <w:rsid w:val="00CC1DE8"/>
    <w:rsid w:val="00D20F12"/>
    <w:rsid w:val="00DD7745"/>
    <w:rsid w:val="00E03683"/>
    <w:rsid w:val="00E07CCF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60925"/>
    <w:rsid w:val="00F72D6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EBEFB"/>
  <w15:docId w15:val="{61617EF2-93EB-4CB4-BCF1-B0F1A06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4AA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0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061"/>
    <w:rPr>
      <w:sz w:val="18"/>
      <w:szCs w:val="18"/>
    </w:rPr>
  </w:style>
  <w:style w:type="table" w:styleId="a9">
    <w:name w:val="Table Grid"/>
    <w:basedOn w:val="a1"/>
    <w:uiPriority w:val="59"/>
    <w:rsid w:val="004F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3FA4-BC0F-457A-ADA5-AB19851D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346</Characters>
  <Application>Microsoft Office Word</Application>
  <DocSecurity>0</DocSecurity>
  <Lines>115</Lines>
  <Paragraphs>98</Paragraphs>
  <ScaleCrop>false</ScaleCrop>
  <Company>神州网信技术有限公司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Bai Chengyu</cp:lastModifiedBy>
  <cp:revision>4</cp:revision>
  <cp:lastPrinted>2025-07-07T05:31:00Z</cp:lastPrinted>
  <dcterms:created xsi:type="dcterms:W3CDTF">2025-07-07T05:46:00Z</dcterms:created>
  <dcterms:modified xsi:type="dcterms:W3CDTF">2025-07-07T06:07:00Z</dcterms:modified>
</cp:coreProperties>
</file>